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F5" w:rsidRPr="00F47504" w:rsidRDefault="00F05EF5" w:rsidP="00F05E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7504">
        <w:rPr>
          <w:rFonts w:ascii="Times New Roman" w:hAnsi="Times New Roman"/>
          <w:b/>
          <w:sz w:val="28"/>
          <w:szCs w:val="28"/>
        </w:rPr>
        <w:t>РАСПИСАНИЕ РАБОТЫ ШКОЛЬНОЙ СПОРТИВНОЙ ПЛОЩАДКИ</w:t>
      </w:r>
    </w:p>
    <w:p w:rsidR="00F05EF5" w:rsidRPr="00F47504" w:rsidRDefault="00F05EF5" w:rsidP="00F05E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7504">
        <w:rPr>
          <w:rFonts w:ascii="Times New Roman" w:hAnsi="Times New Roman"/>
          <w:b/>
          <w:sz w:val="28"/>
          <w:szCs w:val="28"/>
        </w:rPr>
        <w:t xml:space="preserve">МБОУ </w:t>
      </w:r>
      <w:r>
        <w:rPr>
          <w:rFonts w:ascii="Times New Roman" w:hAnsi="Times New Roman"/>
          <w:b/>
          <w:sz w:val="28"/>
          <w:szCs w:val="28"/>
        </w:rPr>
        <w:t>гимназии №44г. ПЕНЗЫ В ЛЕТНИЙ ПЕРИОД 2022</w:t>
      </w:r>
      <w:r w:rsidRPr="00F4750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05EF5" w:rsidRPr="00A5274C" w:rsidRDefault="00F05EF5" w:rsidP="00F05E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74C">
        <w:rPr>
          <w:rFonts w:ascii="Times New Roman" w:hAnsi="Times New Roman"/>
          <w:b/>
          <w:sz w:val="28"/>
          <w:szCs w:val="28"/>
        </w:rPr>
        <w:t>ИЮНЬ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810"/>
        <w:gridCol w:w="3810"/>
        <w:gridCol w:w="3811"/>
      </w:tblGrid>
      <w:tr w:rsidR="00F05EF5" w:rsidRPr="00884E85" w:rsidTr="00401CED">
        <w:trPr>
          <w:trHeight w:val="495"/>
        </w:trPr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E85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E85"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E85">
              <w:rPr>
                <w:rFonts w:ascii="Times New Roman" w:hAnsi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3811" w:type="dxa"/>
          </w:tcPr>
          <w:p w:rsidR="00F05EF5" w:rsidRPr="00884E85" w:rsidRDefault="00F05EF5" w:rsidP="0040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E8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56FDF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</w:tbl>
    <w:p w:rsidR="00F05EF5" w:rsidRDefault="00F05EF5" w:rsidP="00F05E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74C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</w:t>
      </w:r>
      <w:r w:rsidRPr="00A5274C">
        <w:rPr>
          <w:rFonts w:ascii="Times New Roman" w:hAnsi="Times New Roman"/>
          <w:b/>
          <w:sz w:val="28"/>
          <w:szCs w:val="28"/>
        </w:rPr>
        <w:t>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810"/>
        <w:gridCol w:w="3810"/>
        <w:gridCol w:w="3811"/>
      </w:tblGrid>
      <w:tr w:rsidR="00F05EF5" w:rsidRPr="00884E85" w:rsidTr="00401CED">
        <w:tc>
          <w:tcPr>
            <w:tcW w:w="3810" w:type="dxa"/>
          </w:tcPr>
          <w:p w:rsidR="00F05EF5" w:rsidRDefault="00F05EF5" w:rsidP="0040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E85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  <w:p w:rsidR="00F05EF5" w:rsidRPr="00884E85" w:rsidRDefault="00F05EF5" w:rsidP="0040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E85"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E85">
              <w:rPr>
                <w:rFonts w:ascii="Times New Roman" w:hAnsi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3811" w:type="dxa"/>
          </w:tcPr>
          <w:p w:rsidR="00F05EF5" w:rsidRPr="00884E85" w:rsidRDefault="00F05EF5" w:rsidP="0040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E8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Е.Б.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Е.Б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Е.Б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Е.Б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Е.Б</w:t>
            </w:r>
          </w:p>
        </w:tc>
      </w:tr>
      <w:tr w:rsidR="00F05EF5" w:rsidRPr="00884E85" w:rsidTr="00401CED">
        <w:trPr>
          <w:trHeight w:val="403"/>
        </w:trPr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56FDF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Вавилова Е.Б</w:t>
            </w:r>
          </w:p>
        </w:tc>
      </w:tr>
    </w:tbl>
    <w:p w:rsidR="00F05EF5" w:rsidRPr="00A5274C" w:rsidRDefault="00F05EF5" w:rsidP="00F05E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EF5" w:rsidRDefault="00F05EF5" w:rsidP="00F05E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5EF5" w:rsidRDefault="00F05EF5" w:rsidP="00F05E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АВГУСТ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3810"/>
        <w:gridCol w:w="3810"/>
        <w:gridCol w:w="3811"/>
      </w:tblGrid>
      <w:tr w:rsidR="00F05EF5" w:rsidRPr="00884E85" w:rsidTr="00401CED">
        <w:trPr>
          <w:trHeight w:val="673"/>
        </w:trPr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E85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E85"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E85">
              <w:rPr>
                <w:rFonts w:ascii="Times New Roman" w:hAnsi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3811" w:type="dxa"/>
          </w:tcPr>
          <w:p w:rsidR="00F05EF5" w:rsidRPr="00884E85" w:rsidRDefault="00F05EF5" w:rsidP="00401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4E8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F05EF5" w:rsidRPr="00884E85" w:rsidTr="00401CED"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F05EF5" w:rsidRPr="00884E85" w:rsidTr="00401CED">
        <w:trPr>
          <w:trHeight w:val="409"/>
        </w:trPr>
        <w:tc>
          <w:tcPr>
            <w:tcW w:w="3810" w:type="dxa"/>
          </w:tcPr>
          <w:p w:rsidR="00F05EF5" w:rsidRPr="00884E85" w:rsidRDefault="00F05EF5" w:rsidP="00401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E8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56FDF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-20.00</w:t>
            </w:r>
          </w:p>
        </w:tc>
        <w:tc>
          <w:tcPr>
            <w:tcW w:w="3810" w:type="dxa"/>
            <w:vAlign w:val="center"/>
          </w:tcPr>
          <w:p w:rsidR="00F05EF5" w:rsidRPr="00F56FDF" w:rsidRDefault="00F05EF5" w:rsidP="00401CED">
            <w:pPr>
              <w:rPr>
                <w:rFonts w:ascii="Times New Roman" w:hAnsi="Times New Roman"/>
                <w:sz w:val="28"/>
                <w:szCs w:val="28"/>
              </w:rPr>
            </w:pPr>
            <w:r w:rsidRPr="00F56FDF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811" w:type="dxa"/>
            <w:vAlign w:val="center"/>
          </w:tcPr>
          <w:p w:rsidR="00F05EF5" w:rsidRPr="00F56FDF" w:rsidRDefault="00E77219" w:rsidP="00401C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Птицина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  <w:bookmarkStart w:id="0" w:name="_GoBack"/>
            <w:bookmarkEnd w:id="0"/>
          </w:p>
        </w:tc>
      </w:tr>
    </w:tbl>
    <w:p w:rsidR="00F05EF5" w:rsidRPr="00A5274C" w:rsidRDefault="00F05EF5" w:rsidP="00F05E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EF5" w:rsidRDefault="00F05EF5" w:rsidP="00F05EF5">
      <w:pPr>
        <w:rPr>
          <w:rFonts w:ascii="Times New Roman" w:hAnsi="Times New Roman"/>
          <w:sz w:val="32"/>
          <w:szCs w:val="32"/>
        </w:rPr>
      </w:pPr>
    </w:p>
    <w:p w:rsidR="00F05EF5" w:rsidRPr="0058173F" w:rsidRDefault="00F05EF5" w:rsidP="00F05EF5">
      <w:pPr>
        <w:rPr>
          <w:rFonts w:ascii="Times New Roman" w:hAnsi="Times New Roman"/>
          <w:b/>
          <w:sz w:val="32"/>
          <w:szCs w:val="32"/>
        </w:rPr>
      </w:pPr>
      <w:r w:rsidRPr="0058173F">
        <w:rPr>
          <w:rFonts w:ascii="Times New Roman" w:hAnsi="Times New Roman"/>
          <w:b/>
          <w:sz w:val="32"/>
          <w:szCs w:val="32"/>
        </w:rPr>
        <w:t xml:space="preserve">Директор   </w:t>
      </w:r>
      <w:r>
        <w:rPr>
          <w:rFonts w:ascii="Times New Roman" w:hAnsi="Times New Roman"/>
          <w:b/>
          <w:sz w:val="32"/>
          <w:szCs w:val="32"/>
        </w:rPr>
        <w:t xml:space="preserve">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Кистанов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А.В.</w:t>
      </w:r>
    </w:p>
    <w:p w:rsidR="00F05EF5" w:rsidRDefault="00F05EF5" w:rsidP="00F05EF5"/>
    <w:p w:rsidR="00406CC5" w:rsidRDefault="00406CC5"/>
    <w:sectPr w:rsidR="00406CC5" w:rsidSect="005953D7">
      <w:pgSz w:w="16838" w:h="11906" w:orient="landscape"/>
      <w:pgMar w:top="567" w:right="82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F5"/>
    <w:rsid w:val="00406CC5"/>
    <w:rsid w:val="00E77219"/>
    <w:rsid w:val="00F0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963</Characters>
  <Application>Microsoft Office Word</Application>
  <DocSecurity>0</DocSecurity>
  <Lines>8</Lines>
  <Paragraphs>2</Paragraphs>
  <ScaleCrop>false</ScaleCrop>
  <Company>Гимназия 44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2</cp:revision>
  <dcterms:created xsi:type="dcterms:W3CDTF">2022-05-20T13:58:00Z</dcterms:created>
  <dcterms:modified xsi:type="dcterms:W3CDTF">2022-05-21T08:52:00Z</dcterms:modified>
</cp:coreProperties>
</file>